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5BD44C" w14:textId="77777777" w:rsidR="00311BD3" w:rsidRPr="00FB0452" w:rsidRDefault="00311BD3" w:rsidP="00311BD3">
      <w:pPr>
        <w:rPr>
          <w:rFonts w:ascii="ＭＳ 明朝" w:hAnsi="ＭＳ 明朝"/>
          <w:kern w:val="0"/>
          <w:sz w:val="18"/>
          <w:szCs w:val="18"/>
        </w:rPr>
      </w:pPr>
      <w:r w:rsidRPr="00FB0452">
        <w:rPr>
          <w:rFonts w:ascii="ＭＳ 明朝" w:hAnsi="ＭＳ 明朝" w:hint="eastAsia"/>
          <w:kern w:val="0"/>
          <w:sz w:val="18"/>
          <w:szCs w:val="18"/>
        </w:rPr>
        <w:t>（様式</w:t>
      </w:r>
      <w:r w:rsidR="00FB0452">
        <w:rPr>
          <w:rFonts w:ascii="ＭＳ 明朝" w:hAnsi="ＭＳ 明朝" w:hint="eastAsia"/>
          <w:kern w:val="0"/>
          <w:sz w:val="18"/>
          <w:szCs w:val="18"/>
        </w:rPr>
        <w:t>第５－３</w:t>
      </w:r>
      <w:r w:rsidR="00EA5D09" w:rsidRPr="00FB0452">
        <w:rPr>
          <w:rFonts w:ascii="ＭＳ 明朝" w:hAnsi="ＭＳ 明朝" w:hint="eastAsia"/>
          <w:kern w:val="0"/>
          <w:sz w:val="18"/>
          <w:szCs w:val="18"/>
        </w:rPr>
        <w:t>号</w:t>
      </w:r>
      <w:r w:rsidRPr="00FB0452">
        <w:rPr>
          <w:rFonts w:ascii="ＭＳ 明朝" w:hAnsi="ＭＳ 明朝" w:hint="eastAsia"/>
          <w:kern w:val="0"/>
          <w:sz w:val="18"/>
          <w:szCs w:val="18"/>
        </w:rPr>
        <w:t>）</w:t>
      </w:r>
      <w:r w:rsidR="00556CD3">
        <w:rPr>
          <w:rFonts w:ascii="ＭＳ 明朝" w:hAnsi="ＭＳ 明朝" w:hint="eastAsia"/>
          <w:kern w:val="0"/>
          <w:sz w:val="18"/>
          <w:szCs w:val="18"/>
        </w:rPr>
        <w:t>特定テーマ１</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37"/>
      </w:tblGrid>
      <w:tr w:rsidR="00311BD3" w:rsidRPr="00FB0452" w14:paraId="76D8EDFF" w14:textId="77777777" w:rsidTr="006F1387">
        <w:tc>
          <w:tcPr>
            <w:tcW w:w="9837" w:type="dxa"/>
          </w:tcPr>
          <w:p w14:paraId="3BEC6484" w14:textId="6127FFBC" w:rsidR="00311BD3" w:rsidRPr="00FB0452" w:rsidRDefault="00BF168D" w:rsidP="00DB1C70">
            <w:pPr>
              <w:rPr>
                <w:rFonts w:ascii="ＭＳ 明朝" w:hAnsi="ＭＳ 明朝"/>
                <w:kern w:val="0"/>
                <w:sz w:val="18"/>
                <w:szCs w:val="18"/>
              </w:rPr>
            </w:pPr>
            <w:r w:rsidRPr="00FB0452">
              <w:rPr>
                <w:rFonts w:ascii="ＭＳ 明朝" w:hAnsi="ＭＳ 明朝" w:hint="eastAsia"/>
                <w:sz w:val="18"/>
                <w:szCs w:val="18"/>
              </w:rPr>
              <w:t>「</w:t>
            </w:r>
            <w:r w:rsidR="00207481" w:rsidRPr="00F02343">
              <w:rPr>
                <w:rFonts w:ascii="ＭＳ 明朝" w:hAnsi="ＭＳ 明朝" w:hint="eastAsia"/>
                <w:sz w:val="18"/>
                <w:szCs w:val="18"/>
              </w:rPr>
              <w:t>栃木地域における未来共創型専門高校としてふさわしい施設整備のあり方について</w:t>
            </w:r>
            <w:r w:rsidRPr="00FB0452">
              <w:rPr>
                <w:rFonts w:ascii="ＭＳ 明朝" w:hAnsi="ＭＳ 明朝" w:hint="eastAsia"/>
                <w:sz w:val="18"/>
                <w:szCs w:val="18"/>
              </w:rPr>
              <w:t>」</w:t>
            </w:r>
            <w:r w:rsidRPr="00FB0452">
              <w:rPr>
                <w:rFonts w:ascii="ＭＳ 明朝" w:hAnsi="ＭＳ 明朝" w:hint="eastAsia"/>
                <w:kern w:val="0"/>
                <w:sz w:val="18"/>
                <w:szCs w:val="18"/>
              </w:rPr>
              <w:t>の提案</w:t>
            </w:r>
          </w:p>
        </w:tc>
      </w:tr>
      <w:tr w:rsidR="00311BD3" w:rsidRPr="00FB0452" w14:paraId="607E63C8" w14:textId="77777777" w:rsidTr="00341444">
        <w:trPr>
          <w:trHeight w:val="13012"/>
        </w:trPr>
        <w:tc>
          <w:tcPr>
            <w:tcW w:w="9837" w:type="dxa"/>
            <w:vAlign w:val="bottom"/>
          </w:tcPr>
          <w:p w14:paraId="7B2F4BDD" w14:textId="77777777" w:rsidR="00311BD3" w:rsidRPr="00207481" w:rsidRDefault="00311BD3" w:rsidP="00311BD3">
            <w:pPr>
              <w:rPr>
                <w:rFonts w:ascii="ＭＳ 明朝" w:hAnsi="ＭＳ 明朝"/>
                <w:kern w:val="0"/>
                <w:sz w:val="16"/>
                <w:szCs w:val="16"/>
              </w:rPr>
            </w:pPr>
          </w:p>
        </w:tc>
      </w:tr>
    </w:tbl>
    <w:p w14:paraId="6BC6CB4B" w14:textId="77777777" w:rsidR="00311BD3" w:rsidRPr="00FB0452" w:rsidRDefault="00341444" w:rsidP="00311BD3">
      <w:pPr>
        <w:rPr>
          <w:rFonts w:ascii="ＭＳ 明朝" w:hAnsi="ＭＳ 明朝"/>
          <w:kern w:val="0"/>
          <w:sz w:val="18"/>
          <w:szCs w:val="18"/>
        </w:rPr>
      </w:pPr>
      <w:r w:rsidRPr="00FB0452">
        <w:rPr>
          <w:rFonts w:ascii="ＭＳ 明朝" w:hAnsi="ＭＳ 明朝" w:hint="eastAsia"/>
          <w:kern w:val="0"/>
          <w:sz w:val="18"/>
          <w:szCs w:val="18"/>
        </w:rPr>
        <w:t>※提出者（設計共同体の構成員、協力事務所を含む）を特定することができる内容の記述（具体的な社名等）を記載してはならない。</w:t>
      </w:r>
    </w:p>
    <w:p w14:paraId="4471DBB4" w14:textId="77777777" w:rsidR="00311BD3" w:rsidRPr="00FB0452" w:rsidRDefault="00311BD3" w:rsidP="00311BD3">
      <w:pPr>
        <w:rPr>
          <w:rFonts w:ascii="ＭＳ 明朝" w:hAnsi="ＭＳ 明朝"/>
          <w:kern w:val="0"/>
          <w:sz w:val="18"/>
          <w:szCs w:val="18"/>
        </w:rPr>
      </w:pPr>
      <w:r w:rsidRPr="00FB0452">
        <w:rPr>
          <w:rFonts w:ascii="ＭＳ 明朝" w:hAnsi="ＭＳ 明朝" w:hint="eastAsia"/>
          <w:kern w:val="0"/>
          <w:sz w:val="18"/>
          <w:szCs w:val="18"/>
        </w:rPr>
        <w:lastRenderedPageBreak/>
        <w:t>（様式</w:t>
      </w:r>
      <w:r w:rsidR="00FB0452">
        <w:rPr>
          <w:rFonts w:ascii="ＭＳ 明朝" w:hAnsi="ＭＳ 明朝" w:hint="eastAsia"/>
          <w:kern w:val="0"/>
          <w:sz w:val="18"/>
          <w:szCs w:val="18"/>
        </w:rPr>
        <w:t>第５－４</w:t>
      </w:r>
      <w:r w:rsidR="00EA5D09" w:rsidRPr="00FB0452">
        <w:rPr>
          <w:rFonts w:ascii="ＭＳ 明朝" w:hAnsi="ＭＳ 明朝" w:hint="eastAsia"/>
          <w:kern w:val="0"/>
          <w:sz w:val="18"/>
          <w:szCs w:val="18"/>
        </w:rPr>
        <w:t>号</w:t>
      </w:r>
      <w:r w:rsidRPr="00FB0452">
        <w:rPr>
          <w:rFonts w:ascii="ＭＳ 明朝" w:hAnsi="ＭＳ 明朝" w:hint="eastAsia"/>
          <w:kern w:val="0"/>
          <w:sz w:val="18"/>
          <w:szCs w:val="18"/>
        </w:rPr>
        <w:t>）</w:t>
      </w:r>
      <w:r w:rsidR="00556CD3">
        <w:rPr>
          <w:rFonts w:ascii="ＭＳ 明朝" w:hAnsi="ＭＳ 明朝" w:hint="eastAsia"/>
          <w:kern w:val="0"/>
          <w:sz w:val="18"/>
          <w:szCs w:val="18"/>
        </w:rPr>
        <w:t>特定テーマ２</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37"/>
      </w:tblGrid>
      <w:tr w:rsidR="00311BD3" w:rsidRPr="00FB0452" w14:paraId="1554A7B1" w14:textId="77777777" w:rsidTr="006F1387">
        <w:tc>
          <w:tcPr>
            <w:tcW w:w="9837" w:type="dxa"/>
          </w:tcPr>
          <w:p w14:paraId="5F06721D" w14:textId="1B0F7CA3" w:rsidR="00311BD3" w:rsidRPr="00F02343" w:rsidRDefault="00BF168D" w:rsidP="00341444">
            <w:pPr>
              <w:rPr>
                <w:rFonts w:ascii="ＭＳ 明朝" w:hAnsi="ＭＳ 明朝"/>
                <w:kern w:val="0"/>
                <w:sz w:val="18"/>
                <w:szCs w:val="18"/>
              </w:rPr>
            </w:pPr>
            <w:r w:rsidRPr="00F02343">
              <w:rPr>
                <w:rFonts w:ascii="ＭＳ 明朝" w:hAnsi="ＭＳ 明朝" w:hint="eastAsia"/>
                <w:kern w:val="0"/>
                <w:sz w:val="18"/>
                <w:szCs w:val="18"/>
              </w:rPr>
              <w:t>「</w:t>
            </w:r>
            <w:r w:rsidR="00380796" w:rsidRPr="00F02343">
              <w:rPr>
                <w:rFonts w:ascii="ＭＳ 明朝" w:hAnsi="ＭＳ 明朝" w:hint="eastAsia"/>
                <w:kern w:val="0"/>
                <w:sz w:val="18"/>
                <w:szCs w:val="18"/>
              </w:rPr>
              <w:t>自然災害や周辺環境に対する配慮及びその対策について</w:t>
            </w:r>
            <w:r w:rsidRPr="00F02343">
              <w:rPr>
                <w:rFonts w:ascii="ＭＳ 明朝" w:hAnsi="ＭＳ 明朝" w:hint="eastAsia"/>
                <w:sz w:val="18"/>
                <w:szCs w:val="18"/>
              </w:rPr>
              <w:t>」</w:t>
            </w:r>
            <w:r w:rsidRPr="00F02343">
              <w:rPr>
                <w:rFonts w:ascii="ＭＳ 明朝" w:hAnsi="ＭＳ 明朝" w:hint="eastAsia"/>
                <w:kern w:val="0"/>
                <w:sz w:val="18"/>
                <w:szCs w:val="18"/>
              </w:rPr>
              <w:t>の提案</w:t>
            </w:r>
          </w:p>
        </w:tc>
      </w:tr>
      <w:tr w:rsidR="00311BD3" w:rsidRPr="00FB0452" w14:paraId="23DEA9BE" w14:textId="77777777" w:rsidTr="0027569F">
        <w:trPr>
          <w:trHeight w:val="13032"/>
        </w:trPr>
        <w:tc>
          <w:tcPr>
            <w:tcW w:w="9837" w:type="dxa"/>
            <w:vAlign w:val="bottom"/>
          </w:tcPr>
          <w:p w14:paraId="6BB1ED04" w14:textId="77777777" w:rsidR="00311BD3" w:rsidRPr="00FB0452" w:rsidRDefault="00311BD3" w:rsidP="008C688D">
            <w:pPr>
              <w:rPr>
                <w:rFonts w:ascii="ＭＳ 明朝" w:hAnsi="ＭＳ 明朝"/>
                <w:kern w:val="0"/>
                <w:sz w:val="16"/>
                <w:szCs w:val="16"/>
              </w:rPr>
            </w:pPr>
          </w:p>
        </w:tc>
      </w:tr>
    </w:tbl>
    <w:p w14:paraId="30229818" w14:textId="77777777" w:rsidR="00341444" w:rsidRPr="00FB0452" w:rsidRDefault="00341444" w:rsidP="00341444">
      <w:pPr>
        <w:rPr>
          <w:rFonts w:ascii="ＭＳ 明朝" w:hAnsi="ＭＳ 明朝"/>
          <w:kern w:val="0"/>
          <w:sz w:val="18"/>
          <w:szCs w:val="18"/>
        </w:rPr>
      </w:pPr>
      <w:r w:rsidRPr="00FB0452">
        <w:rPr>
          <w:rFonts w:ascii="ＭＳ 明朝" w:hAnsi="ＭＳ 明朝" w:hint="eastAsia"/>
          <w:kern w:val="0"/>
          <w:sz w:val="18"/>
          <w:szCs w:val="18"/>
        </w:rPr>
        <w:t>※提出者（設計共同体の構成員、協力事務所を含む）を特定することができる内容の記述（具体的な社名等）を記載してはならない。</w:t>
      </w:r>
    </w:p>
    <w:p w14:paraId="3A31A1CB" w14:textId="77777777" w:rsidR="00311BD3" w:rsidRPr="00FB0452" w:rsidRDefault="00311BD3" w:rsidP="00311BD3">
      <w:pPr>
        <w:rPr>
          <w:rFonts w:ascii="ＭＳ 明朝" w:hAnsi="ＭＳ 明朝"/>
          <w:kern w:val="0"/>
          <w:sz w:val="18"/>
          <w:szCs w:val="18"/>
        </w:rPr>
      </w:pPr>
      <w:r w:rsidRPr="00FB0452">
        <w:rPr>
          <w:rFonts w:ascii="ＭＳ 明朝" w:hAnsi="ＭＳ 明朝" w:hint="eastAsia"/>
          <w:kern w:val="0"/>
          <w:sz w:val="18"/>
          <w:szCs w:val="18"/>
        </w:rPr>
        <w:lastRenderedPageBreak/>
        <w:t>（様式</w:t>
      </w:r>
      <w:r w:rsidR="00FB0452">
        <w:rPr>
          <w:rFonts w:ascii="ＭＳ 明朝" w:hAnsi="ＭＳ 明朝" w:hint="eastAsia"/>
          <w:kern w:val="0"/>
          <w:sz w:val="18"/>
          <w:szCs w:val="18"/>
        </w:rPr>
        <w:t>第５－５</w:t>
      </w:r>
      <w:r w:rsidR="00EA5D09" w:rsidRPr="00FB0452">
        <w:rPr>
          <w:rFonts w:ascii="ＭＳ 明朝" w:hAnsi="ＭＳ 明朝" w:hint="eastAsia"/>
          <w:kern w:val="0"/>
          <w:sz w:val="18"/>
          <w:szCs w:val="18"/>
        </w:rPr>
        <w:t>号</w:t>
      </w:r>
      <w:r w:rsidRPr="00FB0452">
        <w:rPr>
          <w:rFonts w:ascii="ＭＳ 明朝" w:hAnsi="ＭＳ 明朝" w:hint="eastAsia"/>
          <w:kern w:val="0"/>
          <w:sz w:val="18"/>
          <w:szCs w:val="18"/>
        </w:rPr>
        <w:t>）</w:t>
      </w:r>
      <w:r w:rsidR="00556CD3">
        <w:rPr>
          <w:rFonts w:ascii="ＭＳ 明朝" w:hAnsi="ＭＳ 明朝" w:hint="eastAsia"/>
          <w:kern w:val="0"/>
          <w:sz w:val="18"/>
          <w:szCs w:val="18"/>
        </w:rPr>
        <w:t>特定テーマ３</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37"/>
      </w:tblGrid>
      <w:tr w:rsidR="00311BD3" w:rsidRPr="00FB0452" w14:paraId="5741A4F1" w14:textId="77777777" w:rsidTr="006F1387">
        <w:tc>
          <w:tcPr>
            <w:tcW w:w="9837" w:type="dxa"/>
          </w:tcPr>
          <w:p w14:paraId="1D18B0C1" w14:textId="5E62BBB3" w:rsidR="00311BD3" w:rsidRPr="00FB0452" w:rsidRDefault="00BF168D" w:rsidP="00DB1C70">
            <w:pPr>
              <w:rPr>
                <w:rFonts w:ascii="ＭＳ 明朝" w:hAnsi="ＭＳ 明朝"/>
                <w:kern w:val="0"/>
                <w:sz w:val="18"/>
                <w:szCs w:val="18"/>
              </w:rPr>
            </w:pPr>
            <w:r w:rsidRPr="00FB0452">
              <w:rPr>
                <w:rFonts w:ascii="ＭＳ 明朝" w:hAnsi="ＭＳ 明朝" w:hint="eastAsia"/>
                <w:sz w:val="18"/>
                <w:szCs w:val="18"/>
              </w:rPr>
              <w:t>「</w:t>
            </w:r>
            <w:r w:rsidR="00DB1C70" w:rsidRPr="00F02343">
              <w:rPr>
                <w:rFonts w:ascii="ＭＳ 明朝" w:hAnsi="ＭＳ 明朝" w:hint="eastAsia"/>
                <w:sz w:val="18"/>
                <w:szCs w:val="18"/>
              </w:rPr>
              <w:t>建設費高騰への</w:t>
            </w:r>
            <w:r w:rsidR="00F140F4">
              <w:rPr>
                <w:rFonts w:ascii="ＭＳ 明朝" w:hAnsi="ＭＳ 明朝" w:hint="eastAsia"/>
                <w:sz w:val="18"/>
                <w:szCs w:val="18"/>
              </w:rPr>
              <w:t>対策</w:t>
            </w:r>
            <w:r w:rsidR="00DB1C70" w:rsidRPr="00F02343">
              <w:rPr>
                <w:rFonts w:ascii="ＭＳ 明朝" w:hAnsi="ＭＳ 明朝" w:hint="eastAsia"/>
                <w:sz w:val="18"/>
                <w:szCs w:val="18"/>
              </w:rPr>
              <w:t>と維持管理を考慮した施設整備に対する考え方</w:t>
            </w:r>
            <w:r w:rsidR="0027569F" w:rsidRPr="00F02343">
              <w:rPr>
                <w:rFonts w:ascii="ＭＳ 明朝" w:hAnsi="ＭＳ 明朝" w:hint="eastAsia"/>
                <w:sz w:val="18"/>
                <w:szCs w:val="18"/>
              </w:rPr>
              <w:t>について</w:t>
            </w:r>
            <w:r w:rsidRPr="00FB0452">
              <w:rPr>
                <w:rFonts w:ascii="ＭＳ 明朝" w:hAnsi="ＭＳ 明朝" w:hint="eastAsia"/>
                <w:sz w:val="18"/>
                <w:szCs w:val="18"/>
              </w:rPr>
              <w:t>」</w:t>
            </w:r>
            <w:r w:rsidRPr="00FB0452">
              <w:rPr>
                <w:rFonts w:ascii="ＭＳ 明朝" w:hAnsi="ＭＳ 明朝" w:hint="eastAsia"/>
                <w:kern w:val="0"/>
                <w:sz w:val="18"/>
                <w:szCs w:val="18"/>
              </w:rPr>
              <w:t>の提案</w:t>
            </w:r>
          </w:p>
        </w:tc>
      </w:tr>
      <w:tr w:rsidR="00311BD3" w:rsidRPr="00FB0452" w14:paraId="185DA846" w14:textId="77777777" w:rsidTr="0027569F">
        <w:trPr>
          <w:trHeight w:val="12582"/>
        </w:trPr>
        <w:tc>
          <w:tcPr>
            <w:tcW w:w="9837" w:type="dxa"/>
            <w:vAlign w:val="bottom"/>
          </w:tcPr>
          <w:p w14:paraId="0C61A0AC" w14:textId="77777777" w:rsidR="00311BD3" w:rsidRPr="00FB0452" w:rsidRDefault="00311BD3" w:rsidP="008C688D">
            <w:pPr>
              <w:rPr>
                <w:rFonts w:ascii="ＭＳ 明朝" w:hAnsi="ＭＳ 明朝"/>
                <w:kern w:val="0"/>
                <w:sz w:val="16"/>
                <w:szCs w:val="16"/>
              </w:rPr>
            </w:pPr>
          </w:p>
        </w:tc>
      </w:tr>
    </w:tbl>
    <w:p w14:paraId="5C0D4B56" w14:textId="77777777" w:rsidR="00341444" w:rsidRPr="00FB0452" w:rsidRDefault="00341444" w:rsidP="00341444">
      <w:pPr>
        <w:rPr>
          <w:rFonts w:ascii="ＭＳ 明朝" w:hAnsi="ＭＳ 明朝"/>
          <w:kern w:val="0"/>
          <w:sz w:val="18"/>
          <w:szCs w:val="18"/>
        </w:rPr>
      </w:pPr>
      <w:r w:rsidRPr="00FB0452">
        <w:rPr>
          <w:rFonts w:ascii="ＭＳ 明朝" w:hAnsi="ＭＳ 明朝" w:hint="eastAsia"/>
          <w:kern w:val="0"/>
          <w:sz w:val="18"/>
          <w:szCs w:val="18"/>
        </w:rPr>
        <w:t>※提出者（設計共同体の構成員、協力事務所を含む）を特定することができる内容の記述（具体的な社名等）を記載してはならない。</w:t>
      </w:r>
    </w:p>
    <w:p w14:paraId="05100E25" w14:textId="77777777" w:rsidR="00785A73" w:rsidRPr="00FB0452" w:rsidRDefault="00785A73" w:rsidP="00785A73">
      <w:pPr>
        <w:spacing w:line="220" w:lineRule="exact"/>
        <w:rPr>
          <w:rFonts w:ascii="ＭＳ 明朝" w:hAnsi="ＭＳ 明朝"/>
          <w:sz w:val="18"/>
          <w:szCs w:val="18"/>
        </w:rPr>
      </w:pPr>
    </w:p>
    <w:sectPr w:rsidR="00785A73" w:rsidRPr="00FB0452" w:rsidSect="00373608">
      <w:pgSz w:w="11907" w:h="16840"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D2BCE7" w14:textId="77777777" w:rsidR="00AC4914" w:rsidRDefault="00AC4914">
      <w:r>
        <w:separator/>
      </w:r>
    </w:p>
  </w:endnote>
  <w:endnote w:type="continuationSeparator" w:id="0">
    <w:p w14:paraId="444F0078" w14:textId="77777777" w:rsidR="00AC4914" w:rsidRDefault="00AC49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FB4422" w14:textId="77777777" w:rsidR="00AC4914" w:rsidRDefault="00AC4914">
      <w:r>
        <w:separator/>
      </w:r>
    </w:p>
  </w:footnote>
  <w:footnote w:type="continuationSeparator" w:id="0">
    <w:p w14:paraId="489410E0" w14:textId="77777777" w:rsidR="00AC4914" w:rsidRDefault="00AC49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8A0E83"/>
    <w:multiLevelType w:val="hybridMultilevel"/>
    <w:tmpl w:val="1DA82BC6"/>
    <w:lvl w:ilvl="0" w:tplc="3CB8DBDC">
      <w:start w:val="1"/>
      <w:numFmt w:val="decimalFullWidth"/>
      <w:lvlText w:val="（%1）"/>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0415900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96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D51512"/>
    <w:rsid w:val="000B42C8"/>
    <w:rsid w:val="000E0095"/>
    <w:rsid w:val="001375B1"/>
    <w:rsid w:val="00156DEE"/>
    <w:rsid w:val="001847D2"/>
    <w:rsid w:val="00193BDC"/>
    <w:rsid w:val="001A35F5"/>
    <w:rsid w:val="00207481"/>
    <w:rsid w:val="00216E21"/>
    <w:rsid w:val="0027569F"/>
    <w:rsid w:val="002D5FDA"/>
    <w:rsid w:val="002F5D9F"/>
    <w:rsid w:val="0031040D"/>
    <w:rsid w:val="00311BD3"/>
    <w:rsid w:val="003343DC"/>
    <w:rsid w:val="00341444"/>
    <w:rsid w:val="00342523"/>
    <w:rsid w:val="003465CE"/>
    <w:rsid w:val="00373608"/>
    <w:rsid w:val="00380796"/>
    <w:rsid w:val="003860F1"/>
    <w:rsid w:val="003B03BF"/>
    <w:rsid w:val="003B122B"/>
    <w:rsid w:val="003B4AB4"/>
    <w:rsid w:val="003F3C6A"/>
    <w:rsid w:val="00472BE4"/>
    <w:rsid w:val="00495A6B"/>
    <w:rsid w:val="004B2179"/>
    <w:rsid w:val="00504F33"/>
    <w:rsid w:val="00533189"/>
    <w:rsid w:val="00555753"/>
    <w:rsid w:val="00556CD3"/>
    <w:rsid w:val="005C3F37"/>
    <w:rsid w:val="005E4CD8"/>
    <w:rsid w:val="0063152F"/>
    <w:rsid w:val="00667C16"/>
    <w:rsid w:val="00680B23"/>
    <w:rsid w:val="00685AD1"/>
    <w:rsid w:val="006C031B"/>
    <w:rsid w:val="006F1387"/>
    <w:rsid w:val="006F407C"/>
    <w:rsid w:val="00771E80"/>
    <w:rsid w:val="00785A73"/>
    <w:rsid w:val="007959BC"/>
    <w:rsid w:val="007C3B07"/>
    <w:rsid w:val="007D6CB3"/>
    <w:rsid w:val="007F36D3"/>
    <w:rsid w:val="007F484A"/>
    <w:rsid w:val="007F6BE6"/>
    <w:rsid w:val="00805F1E"/>
    <w:rsid w:val="00813B75"/>
    <w:rsid w:val="008469AD"/>
    <w:rsid w:val="00862FFB"/>
    <w:rsid w:val="008A1237"/>
    <w:rsid w:val="008A1A1D"/>
    <w:rsid w:val="008C3C7E"/>
    <w:rsid w:val="008C688D"/>
    <w:rsid w:val="008E31DA"/>
    <w:rsid w:val="008F1E3B"/>
    <w:rsid w:val="00933820"/>
    <w:rsid w:val="00997023"/>
    <w:rsid w:val="009B4D87"/>
    <w:rsid w:val="00A26C9E"/>
    <w:rsid w:val="00A37C40"/>
    <w:rsid w:val="00A52C3F"/>
    <w:rsid w:val="00A956FE"/>
    <w:rsid w:val="00AC4914"/>
    <w:rsid w:val="00AC49FA"/>
    <w:rsid w:val="00B15A37"/>
    <w:rsid w:val="00B32C68"/>
    <w:rsid w:val="00B55EA6"/>
    <w:rsid w:val="00B749E7"/>
    <w:rsid w:val="00BB099A"/>
    <w:rsid w:val="00BC7F1E"/>
    <w:rsid w:val="00BF168D"/>
    <w:rsid w:val="00C15A20"/>
    <w:rsid w:val="00C6711B"/>
    <w:rsid w:val="00C826DA"/>
    <w:rsid w:val="00CA01D1"/>
    <w:rsid w:val="00CA4B49"/>
    <w:rsid w:val="00D16678"/>
    <w:rsid w:val="00D30A5F"/>
    <w:rsid w:val="00D37E38"/>
    <w:rsid w:val="00D51512"/>
    <w:rsid w:val="00D777E9"/>
    <w:rsid w:val="00D91887"/>
    <w:rsid w:val="00DB1C70"/>
    <w:rsid w:val="00DC2862"/>
    <w:rsid w:val="00DE0051"/>
    <w:rsid w:val="00E12704"/>
    <w:rsid w:val="00E901FE"/>
    <w:rsid w:val="00EA5D09"/>
    <w:rsid w:val="00EC261A"/>
    <w:rsid w:val="00EC3F0C"/>
    <w:rsid w:val="00ED7FB5"/>
    <w:rsid w:val="00F02343"/>
    <w:rsid w:val="00F11A1A"/>
    <w:rsid w:val="00F140F4"/>
    <w:rsid w:val="00F5097C"/>
    <w:rsid w:val="00F77D2D"/>
    <w:rsid w:val="00F9750D"/>
    <w:rsid w:val="00FA5897"/>
    <w:rsid w:val="00FB04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v:textbox inset="5.85pt,.7pt,5.85pt,.7pt"/>
    </o:shapedefaults>
    <o:shapelayout v:ext="edit">
      <o:idmap v:ext="edit" data="1"/>
    </o:shapelayout>
  </w:shapeDefaults>
  <w:decimalSymbol w:val="."/>
  <w:listSeparator w:val=","/>
  <w14:docId w14:val="445491D4"/>
  <w15:docId w15:val="{111AF98E-31F4-4571-9375-F9D1EE8952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04F3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D5FD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F9750D"/>
    <w:rPr>
      <w:rFonts w:ascii="Arial" w:eastAsia="ＭＳ ゴシック" w:hAnsi="Arial"/>
      <w:sz w:val="18"/>
      <w:szCs w:val="18"/>
    </w:rPr>
  </w:style>
  <w:style w:type="paragraph" w:styleId="a5">
    <w:name w:val="header"/>
    <w:basedOn w:val="a"/>
    <w:rsid w:val="00EC261A"/>
    <w:pPr>
      <w:tabs>
        <w:tab w:val="center" w:pos="4252"/>
        <w:tab w:val="right" w:pos="8504"/>
      </w:tabs>
      <w:snapToGrid w:val="0"/>
    </w:pPr>
  </w:style>
  <w:style w:type="paragraph" w:styleId="a6">
    <w:name w:val="footer"/>
    <w:basedOn w:val="a"/>
    <w:rsid w:val="00EC261A"/>
    <w:pPr>
      <w:tabs>
        <w:tab w:val="center" w:pos="4252"/>
        <w:tab w:val="right" w:pos="8504"/>
      </w:tabs>
      <w:snapToGrid w:val="0"/>
    </w:pPr>
  </w:style>
  <w:style w:type="character" w:styleId="a7">
    <w:name w:val="page number"/>
    <w:basedOn w:val="a0"/>
    <w:rsid w:val="00EC26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3</Pages>
  <Words>52</Words>
  <Characters>303</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Company>栃木県</Company>
  <LinksUpToDate>false</LinksUpToDate>
  <CharactersWithSpaces>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creator>栃木県</dc:creator>
  <cp:lastModifiedBy>竹内　孝太</cp:lastModifiedBy>
  <cp:revision>11</cp:revision>
  <cp:lastPrinted>2012-06-03T00:18:00Z</cp:lastPrinted>
  <dcterms:created xsi:type="dcterms:W3CDTF">2014-05-22T13:22:00Z</dcterms:created>
  <dcterms:modified xsi:type="dcterms:W3CDTF">2025-06-05T07:06:00Z</dcterms:modified>
</cp:coreProperties>
</file>