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6A" w:rsidRPr="0028106A" w:rsidRDefault="0028106A" w:rsidP="002810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10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</w:t>
      </w:r>
      <w:r w:rsidR="00850A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１０</w:t>
      </w:r>
      <w:r w:rsidRPr="002810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:rsidR="0028106A" w:rsidRPr="0028106A" w:rsidRDefault="0028106A" w:rsidP="008F5C6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10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第　　　号</w:t>
      </w:r>
    </w:p>
    <w:p w:rsidR="0028106A" w:rsidRPr="0028106A" w:rsidRDefault="0028106A" w:rsidP="008F5C6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10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28106A" w:rsidRPr="0028106A" w:rsidRDefault="0028106A" w:rsidP="002810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106A" w:rsidRPr="0028106A" w:rsidRDefault="001B62B7" w:rsidP="001B62B7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栃木県知事</w:t>
      </w:r>
      <w:r w:rsidR="005B5D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="002810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8106A" w:rsidRPr="002810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28106A" w:rsidRDefault="0028106A" w:rsidP="002810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B62B7" w:rsidRPr="0028106A" w:rsidRDefault="001B62B7" w:rsidP="002810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106A" w:rsidRDefault="001B62B7" w:rsidP="001B62B7">
      <w:pPr>
        <w:overflowPunct w:val="0"/>
        <w:ind w:left="1680" w:firstLine="8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B62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登録申請者住所又は主たる事務所の所在地</w:t>
      </w:r>
    </w:p>
    <w:p w:rsidR="001B62B7" w:rsidRDefault="001B62B7" w:rsidP="001B62B7">
      <w:pPr>
        <w:overflowPunct w:val="0"/>
        <w:ind w:left="1680" w:firstLine="8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B62B7" w:rsidRPr="001B62B7" w:rsidRDefault="001B62B7" w:rsidP="001B62B7">
      <w:pPr>
        <w:overflowPunct w:val="0"/>
        <w:ind w:left="2520" w:firstLine="8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B62B7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登録事業者の商号、名称又は氏名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ab/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ab/>
        <w:t xml:space="preserve">　　　</w:t>
      </w:r>
      <w:bookmarkStart w:id="0" w:name="_GoBack"/>
      <w:bookmarkEnd w:id="0"/>
    </w:p>
    <w:p w:rsidR="0028106A" w:rsidRPr="0028106A" w:rsidRDefault="0028106A" w:rsidP="002810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106A" w:rsidRPr="0028106A" w:rsidRDefault="001B62B7" w:rsidP="001B62B7">
      <w:pPr>
        <w:overflowPunct w:val="0"/>
        <w:ind w:firstLineChars="300" w:firstLine="636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B62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サービス付き高齢者向け住宅事業に係る地位承継届出書</w:t>
      </w:r>
    </w:p>
    <w:p w:rsidR="0028106A" w:rsidRPr="005B5D2A" w:rsidRDefault="0028106A" w:rsidP="002810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106A" w:rsidRPr="0028106A" w:rsidRDefault="001B62B7" w:rsidP="002810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B62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高齢者の居住の安定確保に関する法律第１１条第３項の規定に基づき、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下記のとおり</w:t>
      </w:r>
      <w:r w:rsidRPr="001B62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サービス付き高齢者向け住宅事業に係る地位の承継を届け出ます。</w:t>
      </w:r>
    </w:p>
    <w:p w:rsidR="0028106A" w:rsidRPr="0028106A" w:rsidRDefault="0028106A" w:rsidP="002810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B62B7" w:rsidRDefault="001B62B7" w:rsidP="001B62B7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6469"/>
      </w:tblGrid>
      <w:tr w:rsidR="00597D64" w:rsidTr="001B62B7">
        <w:trPr>
          <w:trHeight w:val="814"/>
        </w:trPr>
        <w:tc>
          <w:tcPr>
            <w:tcW w:w="2235" w:type="dxa"/>
            <w:vAlign w:val="center"/>
          </w:tcPr>
          <w:p w:rsidR="00597D64" w:rsidRDefault="00597D64" w:rsidP="00BB78A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登録年月日</w:t>
            </w:r>
          </w:p>
        </w:tc>
        <w:tc>
          <w:tcPr>
            <w:tcW w:w="6469" w:type="dxa"/>
            <w:vAlign w:val="center"/>
          </w:tcPr>
          <w:p w:rsidR="00597D64" w:rsidRDefault="00597D64" w:rsidP="001B62B7">
            <w:pPr>
              <w:jc w:val="center"/>
              <w:rPr>
                <w:kern w:val="0"/>
              </w:rPr>
            </w:pPr>
          </w:p>
        </w:tc>
      </w:tr>
      <w:tr w:rsidR="00597D64" w:rsidTr="001B62B7">
        <w:trPr>
          <w:trHeight w:val="840"/>
        </w:trPr>
        <w:tc>
          <w:tcPr>
            <w:tcW w:w="2235" w:type="dxa"/>
            <w:vAlign w:val="center"/>
          </w:tcPr>
          <w:p w:rsidR="00597D64" w:rsidRDefault="00597D64" w:rsidP="00BB78A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録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番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469" w:type="dxa"/>
            <w:vAlign w:val="center"/>
          </w:tcPr>
          <w:p w:rsidR="00597D64" w:rsidRDefault="00597D64" w:rsidP="001B62B7">
            <w:pPr>
              <w:jc w:val="center"/>
              <w:rPr>
                <w:kern w:val="0"/>
              </w:rPr>
            </w:pPr>
          </w:p>
        </w:tc>
      </w:tr>
      <w:tr w:rsidR="001B62B7" w:rsidTr="001B62B7">
        <w:trPr>
          <w:trHeight w:val="838"/>
        </w:trPr>
        <w:tc>
          <w:tcPr>
            <w:tcW w:w="2235" w:type="dxa"/>
            <w:vAlign w:val="center"/>
          </w:tcPr>
          <w:p w:rsidR="001B62B7" w:rsidRDefault="001B62B7" w:rsidP="00597D6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登録</w:t>
            </w:r>
            <w:r w:rsidR="00597D64">
              <w:rPr>
                <w:rFonts w:hint="eastAsia"/>
                <w:kern w:val="0"/>
              </w:rPr>
              <w:t>住宅の名称</w:t>
            </w:r>
          </w:p>
        </w:tc>
        <w:tc>
          <w:tcPr>
            <w:tcW w:w="6469" w:type="dxa"/>
            <w:vAlign w:val="center"/>
          </w:tcPr>
          <w:p w:rsidR="001B62B7" w:rsidRDefault="001B62B7" w:rsidP="001B62B7">
            <w:pPr>
              <w:jc w:val="center"/>
              <w:rPr>
                <w:kern w:val="0"/>
              </w:rPr>
            </w:pPr>
          </w:p>
        </w:tc>
      </w:tr>
      <w:tr w:rsidR="001B62B7" w:rsidTr="001B62B7">
        <w:trPr>
          <w:trHeight w:val="850"/>
        </w:trPr>
        <w:tc>
          <w:tcPr>
            <w:tcW w:w="2235" w:type="dxa"/>
            <w:vAlign w:val="center"/>
          </w:tcPr>
          <w:p w:rsidR="001B62B7" w:rsidRDefault="001B62B7" w:rsidP="001B62B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地位を承継した日</w:t>
            </w:r>
          </w:p>
        </w:tc>
        <w:tc>
          <w:tcPr>
            <w:tcW w:w="6469" w:type="dxa"/>
            <w:vAlign w:val="center"/>
          </w:tcPr>
          <w:p w:rsidR="001B62B7" w:rsidRDefault="001B62B7" w:rsidP="001B62B7">
            <w:pPr>
              <w:jc w:val="center"/>
              <w:rPr>
                <w:kern w:val="0"/>
              </w:rPr>
            </w:pPr>
          </w:p>
        </w:tc>
      </w:tr>
      <w:tr w:rsidR="001B62B7" w:rsidTr="001B62B7">
        <w:trPr>
          <w:trHeight w:val="847"/>
        </w:trPr>
        <w:tc>
          <w:tcPr>
            <w:tcW w:w="2235" w:type="dxa"/>
            <w:vAlign w:val="center"/>
          </w:tcPr>
          <w:p w:rsidR="001B62B7" w:rsidRDefault="001B62B7" w:rsidP="00156B6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承継</w:t>
            </w:r>
            <w:r w:rsidR="00156B6D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理由</w:t>
            </w:r>
          </w:p>
        </w:tc>
        <w:tc>
          <w:tcPr>
            <w:tcW w:w="6469" w:type="dxa"/>
            <w:vAlign w:val="center"/>
          </w:tcPr>
          <w:p w:rsidR="001B62B7" w:rsidRDefault="001B62B7" w:rsidP="001B62B7">
            <w:pPr>
              <w:jc w:val="center"/>
              <w:rPr>
                <w:kern w:val="0"/>
              </w:rPr>
            </w:pPr>
          </w:p>
        </w:tc>
      </w:tr>
      <w:tr w:rsidR="001B62B7" w:rsidTr="00724957">
        <w:trPr>
          <w:trHeight w:val="847"/>
        </w:trPr>
        <w:tc>
          <w:tcPr>
            <w:tcW w:w="2235" w:type="dxa"/>
            <w:vAlign w:val="center"/>
          </w:tcPr>
          <w:p w:rsidR="001B62B7" w:rsidRDefault="001B62B7" w:rsidP="0072495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地位を承継したことによる変更の内容</w:t>
            </w:r>
          </w:p>
        </w:tc>
        <w:tc>
          <w:tcPr>
            <w:tcW w:w="6469" w:type="dxa"/>
            <w:vAlign w:val="center"/>
          </w:tcPr>
          <w:p w:rsidR="001B62B7" w:rsidRDefault="001B62B7" w:rsidP="001B62B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別添のとおり</w:t>
            </w:r>
          </w:p>
        </w:tc>
      </w:tr>
    </w:tbl>
    <w:p w:rsidR="001B62B7" w:rsidRDefault="001B62B7" w:rsidP="001B62B7">
      <w:pPr>
        <w:rPr>
          <w:kern w:val="0"/>
        </w:rPr>
      </w:pPr>
      <w:r>
        <w:rPr>
          <w:rFonts w:hint="eastAsia"/>
          <w:kern w:val="0"/>
        </w:rPr>
        <w:t>備考</w:t>
      </w:r>
    </w:p>
    <w:p w:rsidR="001B62B7" w:rsidRDefault="001B62B7" w:rsidP="00156B6D">
      <w:pPr>
        <w:ind w:firstLineChars="100" w:firstLine="212"/>
        <w:rPr>
          <w:kern w:val="0"/>
        </w:rPr>
      </w:pPr>
      <w:r>
        <w:rPr>
          <w:rFonts w:hint="eastAsia"/>
          <w:kern w:val="0"/>
        </w:rPr>
        <w:t>１．登録事業者が法人である場合には、代表者の氏名も記載すること。</w:t>
      </w:r>
    </w:p>
    <w:p w:rsidR="001B62B7" w:rsidRDefault="001B62B7" w:rsidP="00156B6D">
      <w:pPr>
        <w:ind w:firstLineChars="100" w:firstLine="212"/>
        <w:rPr>
          <w:kern w:val="0"/>
        </w:rPr>
      </w:pPr>
      <w:r>
        <w:rPr>
          <w:rFonts w:hint="eastAsia"/>
          <w:kern w:val="0"/>
        </w:rPr>
        <w:t>２．氏名の記載</w:t>
      </w:r>
      <w:r w:rsidR="00724957">
        <w:rPr>
          <w:rFonts w:hint="eastAsia"/>
          <w:kern w:val="0"/>
        </w:rPr>
        <w:t>を自署で行う場合には、押印を省略することができる。</w:t>
      </w:r>
    </w:p>
    <w:p w:rsidR="00156B6D" w:rsidRDefault="00156B6D" w:rsidP="00156B6D">
      <w:pPr>
        <w:ind w:firstLineChars="100" w:firstLine="212"/>
        <w:rPr>
          <w:kern w:val="0"/>
        </w:rPr>
      </w:pPr>
      <w:r w:rsidRPr="00156B6D">
        <w:rPr>
          <w:rFonts w:hint="eastAsia"/>
          <w:kern w:val="0"/>
        </w:rPr>
        <w:t>３．承継の理由は、事業譲渡、相続、合併、分割のいずれかを記入すること。</w:t>
      </w:r>
    </w:p>
    <w:p w:rsidR="00724957" w:rsidRPr="001B62B7" w:rsidRDefault="00156B6D" w:rsidP="00156B6D">
      <w:pPr>
        <w:ind w:leftChars="100" w:left="636" w:hangingChars="200" w:hanging="424"/>
        <w:rPr>
          <w:kern w:val="0"/>
        </w:rPr>
      </w:pPr>
      <w:r>
        <w:rPr>
          <w:rFonts w:hint="eastAsia"/>
          <w:kern w:val="0"/>
        </w:rPr>
        <w:t>４</w:t>
      </w:r>
      <w:r w:rsidR="00724957">
        <w:rPr>
          <w:rFonts w:hint="eastAsia"/>
          <w:kern w:val="0"/>
        </w:rPr>
        <w:t>．地位を承継したことに</w:t>
      </w:r>
      <w:r w:rsidR="00023C34">
        <w:rPr>
          <w:rFonts w:hint="eastAsia"/>
          <w:kern w:val="0"/>
        </w:rPr>
        <w:t>よ</w:t>
      </w:r>
      <w:r w:rsidR="00724957">
        <w:rPr>
          <w:rFonts w:hint="eastAsia"/>
          <w:kern w:val="0"/>
        </w:rPr>
        <w:t>る変更の内容は、</w:t>
      </w:r>
      <w:r>
        <w:rPr>
          <w:rFonts w:hint="eastAsia"/>
          <w:kern w:val="0"/>
        </w:rPr>
        <w:t>承継の理由に</w:t>
      </w:r>
      <w:r w:rsidRPr="00156B6D">
        <w:rPr>
          <w:rFonts w:hint="eastAsia"/>
          <w:kern w:val="0"/>
        </w:rPr>
        <w:t>記載した事実を証する書類を添付すること。</w:t>
      </w:r>
    </w:p>
    <w:sectPr w:rsidR="00724957" w:rsidRPr="001B62B7" w:rsidSect="0028106A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33" w:rsidRDefault="00F26333" w:rsidP="008F5C66">
      <w:r>
        <w:separator/>
      </w:r>
    </w:p>
  </w:endnote>
  <w:endnote w:type="continuationSeparator" w:id="0">
    <w:p w:rsidR="00F26333" w:rsidRDefault="00F26333" w:rsidP="008F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33" w:rsidRDefault="00F26333" w:rsidP="008F5C66">
      <w:r>
        <w:separator/>
      </w:r>
    </w:p>
  </w:footnote>
  <w:footnote w:type="continuationSeparator" w:id="0">
    <w:p w:rsidR="00F26333" w:rsidRDefault="00F26333" w:rsidP="008F5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06A"/>
    <w:rsid w:val="00023C34"/>
    <w:rsid w:val="000D21EE"/>
    <w:rsid w:val="00114328"/>
    <w:rsid w:val="00156B6D"/>
    <w:rsid w:val="001B62B7"/>
    <w:rsid w:val="001D3659"/>
    <w:rsid w:val="0020605E"/>
    <w:rsid w:val="0028106A"/>
    <w:rsid w:val="00567F77"/>
    <w:rsid w:val="00597D64"/>
    <w:rsid w:val="005B5D2A"/>
    <w:rsid w:val="006F1471"/>
    <w:rsid w:val="00724957"/>
    <w:rsid w:val="00752308"/>
    <w:rsid w:val="00791867"/>
    <w:rsid w:val="007C5F91"/>
    <w:rsid w:val="00850A5E"/>
    <w:rsid w:val="008E775A"/>
    <w:rsid w:val="008F5C66"/>
    <w:rsid w:val="0094532E"/>
    <w:rsid w:val="009D32B3"/>
    <w:rsid w:val="00A03CF5"/>
    <w:rsid w:val="00A5281F"/>
    <w:rsid w:val="00A911EB"/>
    <w:rsid w:val="00AB575B"/>
    <w:rsid w:val="00B51BB7"/>
    <w:rsid w:val="00BB025F"/>
    <w:rsid w:val="00BD4274"/>
    <w:rsid w:val="00C00363"/>
    <w:rsid w:val="00C02228"/>
    <w:rsid w:val="00CC3BFC"/>
    <w:rsid w:val="00D830DF"/>
    <w:rsid w:val="00D93796"/>
    <w:rsid w:val="00D94041"/>
    <w:rsid w:val="00E32FF1"/>
    <w:rsid w:val="00E4501F"/>
    <w:rsid w:val="00EE6D1E"/>
    <w:rsid w:val="00F17FC1"/>
    <w:rsid w:val="00F26333"/>
    <w:rsid w:val="00FA024F"/>
    <w:rsid w:val="00FA277B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5A7165C8-C227-4370-A188-B1089720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5C66"/>
  </w:style>
  <w:style w:type="paragraph" w:styleId="a5">
    <w:name w:val="footer"/>
    <w:basedOn w:val="a"/>
    <w:link w:val="a6"/>
    <w:uiPriority w:val="99"/>
    <w:semiHidden/>
    <w:unhideWhenUsed/>
    <w:rsid w:val="008F5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5C66"/>
  </w:style>
  <w:style w:type="paragraph" w:styleId="a7">
    <w:name w:val="Note Heading"/>
    <w:basedOn w:val="a"/>
    <w:next w:val="a"/>
    <w:link w:val="a8"/>
    <w:uiPriority w:val="99"/>
    <w:unhideWhenUsed/>
    <w:rsid w:val="001B62B7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1B62B7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1B62B7"/>
    <w:pPr>
      <w:jc w:val="right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1B62B7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b">
    <w:name w:val="Table Grid"/>
    <w:basedOn w:val="a1"/>
    <w:uiPriority w:val="59"/>
    <w:rsid w:val="001B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松本　将和</cp:lastModifiedBy>
  <cp:revision>7</cp:revision>
  <dcterms:created xsi:type="dcterms:W3CDTF">2013-03-14T08:04:00Z</dcterms:created>
  <dcterms:modified xsi:type="dcterms:W3CDTF">2021-07-30T00:17:00Z</dcterms:modified>
</cp:coreProperties>
</file>